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1F" w:rsidRDefault="003C3B1F" w:rsidP="003C3B1F"/>
    <w:p w:rsidR="003C3B1F" w:rsidRDefault="003C3B1F" w:rsidP="003C3B1F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Výstu</w:t>
      </w:r>
      <w:r>
        <w:rPr>
          <w:b/>
          <w:sz w:val="32"/>
          <w:szCs w:val="32"/>
        </w:rPr>
        <w:t>py za 1. pololetí, Matematika, 1. ročník</w:t>
      </w:r>
      <w:r>
        <w:rPr>
          <w:b/>
          <w:sz w:val="32"/>
          <w:szCs w:val="32"/>
        </w:rPr>
        <w:t xml:space="preserve"> jméno:_______________________________</w:t>
      </w:r>
    </w:p>
    <w:tbl>
      <w:tblPr>
        <w:tblStyle w:val="Mkatabulky"/>
        <w:tblW w:w="87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77"/>
        <w:gridCol w:w="1621"/>
        <w:gridCol w:w="1560"/>
        <w:gridCol w:w="1702"/>
      </w:tblGrid>
      <w:tr w:rsidR="003C3B1F" w:rsidTr="00654D4C">
        <w:trPr>
          <w:trHeight w:val="104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1F" w:rsidRDefault="003C3B1F" w:rsidP="00743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Učivo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1F" w:rsidRDefault="003C3B1F" w:rsidP="00743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 samostatně,</w:t>
            </w:r>
          </w:p>
          <w:p w:rsidR="003C3B1F" w:rsidRDefault="003C3B1F" w:rsidP="00743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rychle, bezchybně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1F" w:rsidRDefault="003C3B1F" w:rsidP="00743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 s pomocí, občas chybuje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1F" w:rsidRDefault="003C3B1F" w:rsidP="00743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Příliš nezvládá,</w:t>
            </w:r>
          </w:p>
          <w:p w:rsidR="003C3B1F" w:rsidRDefault="003C3B1F" w:rsidP="00743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potřebuje procvičovat</w:t>
            </w:r>
          </w:p>
        </w:tc>
      </w:tr>
      <w:tr w:rsidR="003C3B1F" w:rsidTr="00654D4C">
        <w:trPr>
          <w:trHeight w:val="7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Pr="00C57527" w:rsidRDefault="003C3B1F" w:rsidP="007431C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57527">
              <w:rPr>
                <w:b/>
                <w:sz w:val="24"/>
                <w:szCs w:val="24"/>
              </w:rPr>
              <w:t>Aritmetika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</w:tr>
      <w:tr w:rsidR="003C3B1F" w:rsidTr="00654D4C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1F" w:rsidRDefault="003C3B1F" w:rsidP="00743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 číselnou řadu do 10.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</w:tr>
      <w:tr w:rsidR="003C3B1F" w:rsidTr="00654D4C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1F" w:rsidRDefault="003C3B1F" w:rsidP="00743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Určí počet prvků, přiřadí počet prvků, porovná počet prvků.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</w:tr>
      <w:tr w:rsidR="003C3B1F" w:rsidTr="00654D4C">
        <w:trPr>
          <w:trHeight w:val="33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1F" w:rsidRDefault="003C3B1F" w:rsidP="00743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Čte a píše číslice 0 – 10, přiřadí správný počet prvků</w:t>
            </w:r>
            <w:r w:rsidR="00654D4C">
              <w:rPr>
                <w:sz w:val="24"/>
                <w:szCs w:val="24"/>
              </w:rPr>
              <w:t xml:space="preserve"> k číslicím.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</w:tr>
      <w:tr w:rsidR="003C3B1F" w:rsidTr="00654D4C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1F" w:rsidRDefault="00654D4C" w:rsidP="00743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Rozlišuje operace sčítání a odčítání.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</w:tr>
      <w:tr w:rsidR="003C3B1F" w:rsidTr="00654D4C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1F" w:rsidRDefault="00654D4C" w:rsidP="00743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 a odčítá do 10.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</w:tr>
      <w:tr w:rsidR="003C3B1F" w:rsidTr="00654D4C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1F" w:rsidRDefault="00654D4C" w:rsidP="00743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Porovnává čísla pomocí znamének.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</w:tr>
      <w:tr w:rsidR="003C3B1F" w:rsidTr="00654D4C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1F" w:rsidRDefault="00654D4C" w:rsidP="00743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Orientuje se na číselné ose do deseti.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</w:tr>
      <w:tr w:rsidR="003C3B1F" w:rsidTr="00654D4C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1F" w:rsidRDefault="00654D4C" w:rsidP="00743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Řeší jednoduché slovní úlohy do 10.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</w:tr>
      <w:tr w:rsidR="003C3B1F" w:rsidTr="00654D4C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1F" w:rsidRPr="00C57527" w:rsidRDefault="003C3B1F" w:rsidP="007431CE">
            <w:pPr>
              <w:rPr>
                <w:b/>
                <w:sz w:val="24"/>
                <w:szCs w:val="24"/>
              </w:rPr>
            </w:pPr>
            <w:r w:rsidRPr="00C57527">
              <w:rPr>
                <w:b/>
                <w:sz w:val="24"/>
                <w:szCs w:val="24"/>
              </w:rPr>
              <w:t>Geometrie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</w:tr>
      <w:tr w:rsidR="003C3B1F" w:rsidTr="00654D4C">
        <w:trPr>
          <w:trHeight w:val="13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1F" w:rsidRDefault="00654D4C" w:rsidP="00743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Rozezná a modeluje základní geometrické útvary.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1F" w:rsidRDefault="003C3B1F" w:rsidP="007431CE">
            <w:pPr>
              <w:rPr>
                <w:sz w:val="24"/>
                <w:szCs w:val="24"/>
              </w:rPr>
            </w:pPr>
          </w:p>
        </w:tc>
      </w:tr>
    </w:tbl>
    <w:p w:rsidR="008E4EAE" w:rsidRDefault="008E4EAE">
      <w:bookmarkStart w:id="0" w:name="_GoBack"/>
      <w:bookmarkEnd w:id="0"/>
    </w:p>
    <w:sectPr w:rsidR="008E4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1F"/>
    <w:rsid w:val="003C3B1F"/>
    <w:rsid w:val="00654D4C"/>
    <w:rsid w:val="008E4EAE"/>
    <w:rsid w:val="00D3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B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3B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B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3B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2018-11-21T11:57:00Z</dcterms:created>
  <dcterms:modified xsi:type="dcterms:W3CDTF">2018-11-21T12:18:00Z</dcterms:modified>
</cp:coreProperties>
</file>